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863"/>
        <w:gridCol w:w="5862"/>
        <w:gridCol w:w="355"/>
      </w:tblGrid>
      <w:tr w:rsidR="00C1744B" w:rsidRPr="00677BCE" w:rsidTr="0097248B">
        <w:trPr>
          <w:trHeight w:val="3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7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5" w:type="dxa"/>
            <w:gridSpan w:val="2"/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8"/>
                <w:szCs w:val="28"/>
                <w:lang w:eastAsia="en-US"/>
              </w:rPr>
              <w:t>Podrobný popis akce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C1744B" w:rsidRPr="00677BCE" w:rsidRDefault="00C1744B" w:rsidP="0097248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Název akce: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(dílčí část projektu)</w:t>
            </w:r>
          </w:p>
        </w:tc>
        <w:tc>
          <w:tcPr>
            <w:tcW w:w="5862" w:type="dxa"/>
            <w:vAlign w:val="bottom"/>
            <w:hideMark/>
          </w:tcPr>
          <w:p w:rsidR="00C1744B" w:rsidRPr="00677BCE" w:rsidRDefault="00C1744B" w:rsidP="0097248B">
            <w:pPr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C1744B" w:rsidRPr="00677BCE" w:rsidRDefault="00C1744B" w:rsidP="0097248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Místo realizace akce: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72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vAlign w:val="center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(pokud se liší od místa realizace projektu)</w:t>
            </w:r>
          </w:p>
        </w:tc>
        <w:tc>
          <w:tcPr>
            <w:tcW w:w="5862" w:type="dxa"/>
            <w:vAlign w:val="bottom"/>
            <w:hideMark/>
          </w:tcPr>
          <w:p w:rsidR="00C1744B" w:rsidRPr="00677BCE" w:rsidRDefault="00C1744B" w:rsidP="0097248B">
            <w:pPr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C1744B" w:rsidRPr="00677BCE" w:rsidRDefault="00C1744B" w:rsidP="0097248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Návštěvnost minulého ročníku: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C1744B" w:rsidRPr="00677BCE" w:rsidRDefault="00C1744B" w:rsidP="0097248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Akce určená pro děti: *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4B" w:rsidRPr="00677BCE" w:rsidRDefault="00C1744B" w:rsidP="0097248B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ANO   x     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C1744B" w:rsidRPr="00677BCE" w:rsidRDefault="00C1744B" w:rsidP="0097248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Akce s výhradně dětskými účinkujícími: *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4B" w:rsidRPr="00677BCE" w:rsidRDefault="00C1744B" w:rsidP="0097248B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ANO   x     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C1744B" w:rsidRPr="00677BCE" w:rsidRDefault="00C1744B" w:rsidP="0097248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Podrobný popis akce: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96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(min. 10 vět, možno doplnit vlastní přílohou)</w:t>
            </w:r>
          </w:p>
        </w:tc>
        <w:tc>
          <w:tcPr>
            <w:tcW w:w="5862" w:type="dxa"/>
            <w:noWrap/>
            <w:vAlign w:val="bottom"/>
            <w:hideMark/>
          </w:tcPr>
          <w:p w:rsidR="00C1744B" w:rsidRPr="00677BCE" w:rsidRDefault="00C1744B" w:rsidP="0097248B">
            <w:pPr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center"/>
            <w:hideMark/>
          </w:tcPr>
          <w:p w:rsidR="00C1744B" w:rsidRPr="00677BCE" w:rsidRDefault="00C1744B" w:rsidP="0097248B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……………………………………</w:t>
            </w:r>
          </w:p>
        </w:tc>
        <w:tc>
          <w:tcPr>
            <w:tcW w:w="5862" w:type="dxa"/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……………………………………………………………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jc w:val="center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 xml:space="preserve">    Datum</w:t>
            </w:r>
          </w:p>
        </w:tc>
        <w:tc>
          <w:tcPr>
            <w:tcW w:w="5862" w:type="dxa"/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jc w:val="center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 xml:space="preserve"> Podpis oprávněné osoby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C1744B" w:rsidRPr="00677BCE" w:rsidRDefault="00C1744B" w:rsidP="0097248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C1744B" w:rsidRPr="00677BCE" w:rsidTr="0097248B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*</w:t>
            </w: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 xml:space="preserve"> nehodící se škrtněte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44B" w:rsidRPr="00677BCE" w:rsidRDefault="00C1744B" w:rsidP="0097248B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C1744B" w:rsidRPr="00677BCE" w:rsidRDefault="00C1744B" w:rsidP="00C1744B">
      <w:pPr>
        <w:jc w:val="right"/>
        <w:rPr>
          <w:i/>
          <w:szCs w:val="20"/>
          <w:u w:val="single"/>
        </w:rPr>
      </w:pPr>
    </w:p>
    <w:p w:rsidR="002B6D91" w:rsidRDefault="002B6D91">
      <w:bookmarkStart w:id="0" w:name="_GoBack"/>
      <w:bookmarkEnd w:id="0"/>
    </w:p>
    <w:sectPr w:rsidR="002B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44B" w:rsidRDefault="00C1744B" w:rsidP="00C1744B">
      <w:r>
        <w:separator/>
      </w:r>
    </w:p>
  </w:endnote>
  <w:endnote w:type="continuationSeparator" w:id="0">
    <w:p w:rsidR="00C1744B" w:rsidRDefault="00C1744B" w:rsidP="00C1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44B" w:rsidRDefault="00C1744B" w:rsidP="00C1744B">
      <w:r>
        <w:separator/>
      </w:r>
    </w:p>
  </w:footnote>
  <w:footnote w:type="continuationSeparator" w:id="0">
    <w:p w:rsidR="00C1744B" w:rsidRDefault="00C1744B" w:rsidP="00C1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4B"/>
    <w:rsid w:val="002B6D91"/>
    <w:rsid w:val="00C1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20C2EF-C3D8-48F5-8181-022B87D6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1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Miluše</dc:creator>
  <cp:keywords/>
  <dc:description/>
  <cp:lastModifiedBy>Horáková Miluše</cp:lastModifiedBy>
  <cp:revision>1</cp:revision>
  <dcterms:created xsi:type="dcterms:W3CDTF">2020-01-14T10:25:00Z</dcterms:created>
  <dcterms:modified xsi:type="dcterms:W3CDTF">2020-01-14T10:26:00Z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horakova.miluse@kr-jihomoravsky.cz</vt:lpwstr>
  </property>
  <property fmtid="{D5CDD505-2E9C-101B-9397-08002B2CF9AE}" pid="5" name="MSIP_Label_690ebb53-23a2-471a-9c6e-17bd0d11311e_SetDate">
    <vt:lpwstr>2020-01-14T10:25:44.2381314Z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